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DB5" w:rsidRDefault="00BE7DB5">
      <w:r>
        <w:rPr>
          <w:noProof/>
          <w:lang w:eastAsia="en-GB"/>
        </w:rPr>
        <w:drawing>
          <wp:inline distT="0" distB="0" distL="0" distR="0" wp14:anchorId="14CCA208" wp14:editId="0970C555">
            <wp:extent cx="1746607" cy="452755"/>
            <wp:effectExtent l="0" t="0" r="6350" b="444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56" cy="4684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7DB5" w:rsidTr="00BE7D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="00BE7DB5" w:rsidRPr="00BE7DB5" w:rsidRDefault="00BE7DB5">
            <w:pPr>
              <w:rPr>
                <w:sz w:val="28"/>
                <w:szCs w:val="28"/>
              </w:rPr>
            </w:pPr>
            <w:r w:rsidRPr="00BE7DB5">
              <w:rPr>
                <w:sz w:val="28"/>
                <w:szCs w:val="28"/>
              </w:rPr>
              <w:t xml:space="preserve">Acceptable Use of the School’s ICT Systems and internet: Agreement for </w:t>
            </w:r>
            <w:r w:rsidR="00577A82">
              <w:rPr>
                <w:sz w:val="28"/>
                <w:szCs w:val="28"/>
              </w:rPr>
              <w:t>pupils (Years 5 &amp; 6)</w:t>
            </w:r>
          </w:p>
          <w:p w:rsidR="00BE7DB5" w:rsidRDefault="00BE7DB5"/>
        </w:tc>
      </w:tr>
      <w:tr w:rsidR="00BE7DB5" w:rsidTr="00BE7D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="00BE7DB5" w:rsidRPr="00D15819" w:rsidRDefault="00BE7DB5">
            <w:pPr>
              <w:rPr>
                <w:sz w:val="28"/>
                <w:szCs w:val="28"/>
              </w:rPr>
            </w:pPr>
            <w:r w:rsidRPr="00D15819">
              <w:rPr>
                <w:sz w:val="28"/>
                <w:szCs w:val="28"/>
              </w:rPr>
              <w:t>I will read and follow the rules in this acceptable use agreement. When I use the School’s ICT systems (like computers) and get onto the internet in school I will:</w:t>
            </w:r>
          </w:p>
          <w:p w:rsidR="00BE7DB5" w:rsidRPr="00D15819" w:rsidRDefault="00BE7DB5">
            <w:pPr>
              <w:rPr>
                <w:sz w:val="28"/>
                <w:szCs w:val="28"/>
              </w:rPr>
            </w:pPr>
          </w:p>
          <w:p w:rsidR="00BE7DB5" w:rsidRPr="00D15819" w:rsidRDefault="00BE7DB5" w:rsidP="00BE7DB5">
            <w:pPr>
              <w:pStyle w:val="ListParagraph"/>
              <w:numPr>
                <w:ilvl w:val="0"/>
                <w:numId w:val="3"/>
              </w:numPr>
              <w:rPr>
                <w:b w:val="0"/>
                <w:sz w:val="28"/>
                <w:szCs w:val="28"/>
              </w:rPr>
            </w:pPr>
            <w:r w:rsidRPr="00D15819">
              <w:rPr>
                <w:b w:val="0"/>
                <w:sz w:val="28"/>
                <w:szCs w:val="28"/>
              </w:rPr>
              <w:t xml:space="preserve">Always use the School’s ICT systems and the internet responsibly and for educational purposes only </w:t>
            </w:r>
          </w:p>
          <w:p w:rsidR="00BE7DB5" w:rsidRPr="00D15819" w:rsidRDefault="00BE7DB5" w:rsidP="00BE7DB5">
            <w:pPr>
              <w:pStyle w:val="ListParagraph"/>
              <w:numPr>
                <w:ilvl w:val="0"/>
                <w:numId w:val="3"/>
              </w:numPr>
              <w:rPr>
                <w:b w:val="0"/>
                <w:sz w:val="28"/>
                <w:szCs w:val="28"/>
              </w:rPr>
            </w:pPr>
            <w:r w:rsidRPr="00D15819">
              <w:rPr>
                <w:b w:val="0"/>
                <w:sz w:val="28"/>
                <w:szCs w:val="28"/>
              </w:rPr>
              <w:t xml:space="preserve">Only use them when a teacher is present, or with a teacher’s permission </w:t>
            </w:r>
          </w:p>
          <w:p w:rsidR="00BE7DB5" w:rsidRPr="00D15819" w:rsidRDefault="00BE7DB5" w:rsidP="00BE7DB5">
            <w:pPr>
              <w:pStyle w:val="ListParagraph"/>
              <w:numPr>
                <w:ilvl w:val="0"/>
                <w:numId w:val="3"/>
              </w:numPr>
              <w:rPr>
                <w:b w:val="0"/>
                <w:sz w:val="28"/>
                <w:szCs w:val="28"/>
              </w:rPr>
            </w:pPr>
            <w:r w:rsidRPr="00D15819">
              <w:rPr>
                <w:b w:val="0"/>
                <w:sz w:val="28"/>
                <w:szCs w:val="28"/>
              </w:rPr>
              <w:t>Keep my usernames and passwords safe and not share these with others</w:t>
            </w:r>
          </w:p>
          <w:p w:rsidR="00BE7DB5" w:rsidRPr="00D15819" w:rsidRDefault="00BE7DB5" w:rsidP="00BE7DB5">
            <w:pPr>
              <w:pStyle w:val="ListParagraph"/>
              <w:numPr>
                <w:ilvl w:val="0"/>
                <w:numId w:val="3"/>
              </w:numPr>
              <w:rPr>
                <w:b w:val="0"/>
                <w:sz w:val="28"/>
                <w:szCs w:val="28"/>
              </w:rPr>
            </w:pPr>
            <w:r w:rsidRPr="00D15819">
              <w:rPr>
                <w:b w:val="0"/>
                <w:sz w:val="28"/>
                <w:szCs w:val="28"/>
              </w:rPr>
              <w:t xml:space="preserve">Keep my private information safe at all times and not give my name, address or telephone number to anyone </w:t>
            </w:r>
          </w:p>
          <w:p w:rsidR="00BE7DB5" w:rsidRPr="00D15819" w:rsidRDefault="00BE7DB5" w:rsidP="00BE7DB5">
            <w:pPr>
              <w:pStyle w:val="ListParagraph"/>
              <w:numPr>
                <w:ilvl w:val="0"/>
                <w:numId w:val="3"/>
              </w:numPr>
              <w:rPr>
                <w:b w:val="0"/>
                <w:sz w:val="28"/>
                <w:szCs w:val="28"/>
              </w:rPr>
            </w:pPr>
            <w:r w:rsidRPr="00D15819">
              <w:rPr>
                <w:b w:val="0"/>
                <w:sz w:val="28"/>
                <w:szCs w:val="28"/>
              </w:rPr>
              <w:t xml:space="preserve">Tell a teacher (or another member of staff) immediately if I find any material which might upset, distress or harm me or others </w:t>
            </w:r>
          </w:p>
          <w:p w:rsidR="00BE7DB5" w:rsidRPr="00D15819" w:rsidRDefault="00BE7DB5" w:rsidP="00BE7DB5">
            <w:pPr>
              <w:pStyle w:val="ListParagraph"/>
              <w:numPr>
                <w:ilvl w:val="0"/>
                <w:numId w:val="3"/>
              </w:numPr>
              <w:rPr>
                <w:b w:val="0"/>
                <w:sz w:val="28"/>
                <w:szCs w:val="28"/>
              </w:rPr>
            </w:pPr>
            <w:r w:rsidRPr="00D15819">
              <w:rPr>
                <w:b w:val="0"/>
                <w:sz w:val="28"/>
                <w:szCs w:val="28"/>
              </w:rPr>
              <w:t>Always log off a computer when I’ve finished working on it</w:t>
            </w:r>
          </w:p>
          <w:p w:rsidR="00BE7DB5" w:rsidRPr="00D15819" w:rsidRDefault="00BE7DB5">
            <w:pPr>
              <w:rPr>
                <w:sz w:val="28"/>
                <w:szCs w:val="28"/>
              </w:rPr>
            </w:pPr>
          </w:p>
          <w:p w:rsidR="00BE7DB5" w:rsidRPr="00D15819" w:rsidRDefault="00BE7DB5">
            <w:pPr>
              <w:rPr>
                <w:sz w:val="28"/>
                <w:szCs w:val="28"/>
              </w:rPr>
            </w:pPr>
            <w:r w:rsidRPr="00D15819">
              <w:rPr>
                <w:sz w:val="28"/>
                <w:szCs w:val="28"/>
              </w:rPr>
              <w:t xml:space="preserve">I will not: </w:t>
            </w:r>
          </w:p>
          <w:p w:rsidR="00BE7DB5" w:rsidRPr="00D15819" w:rsidRDefault="00BE7DB5" w:rsidP="00BE7DB5">
            <w:pPr>
              <w:pStyle w:val="ListParagraph"/>
              <w:numPr>
                <w:ilvl w:val="0"/>
                <w:numId w:val="3"/>
              </w:numPr>
              <w:rPr>
                <w:b w:val="0"/>
                <w:sz w:val="28"/>
                <w:szCs w:val="28"/>
              </w:rPr>
            </w:pPr>
            <w:r w:rsidRPr="00D15819">
              <w:rPr>
                <w:b w:val="0"/>
                <w:sz w:val="28"/>
                <w:szCs w:val="28"/>
              </w:rPr>
              <w:t xml:space="preserve">Access any inappropriate websites including: social networking sites, chat rooms and gaming sites </w:t>
            </w:r>
          </w:p>
          <w:p w:rsidR="00BE7DB5" w:rsidRPr="00D15819" w:rsidRDefault="00BE7DB5" w:rsidP="00BE7DB5">
            <w:pPr>
              <w:pStyle w:val="ListParagraph"/>
              <w:numPr>
                <w:ilvl w:val="0"/>
                <w:numId w:val="3"/>
              </w:numPr>
              <w:rPr>
                <w:b w:val="0"/>
                <w:sz w:val="28"/>
                <w:szCs w:val="28"/>
              </w:rPr>
            </w:pPr>
            <w:r w:rsidRPr="00D15819">
              <w:rPr>
                <w:b w:val="0"/>
                <w:sz w:val="28"/>
                <w:szCs w:val="28"/>
              </w:rPr>
              <w:t xml:space="preserve">Open any attachments in emails, or follow any links in emails, without first checking with a teacher </w:t>
            </w:r>
          </w:p>
          <w:p w:rsidR="00BE7DB5" w:rsidRPr="00D15819" w:rsidRDefault="00BE7DB5" w:rsidP="00BE7DB5">
            <w:pPr>
              <w:pStyle w:val="ListParagraph"/>
              <w:numPr>
                <w:ilvl w:val="0"/>
                <w:numId w:val="3"/>
              </w:numPr>
              <w:rPr>
                <w:b w:val="0"/>
                <w:sz w:val="28"/>
                <w:szCs w:val="28"/>
              </w:rPr>
            </w:pPr>
            <w:r w:rsidRPr="00D15819">
              <w:rPr>
                <w:b w:val="0"/>
                <w:sz w:val="28"/>
                <w:szCs w:val="28"/>
              </w:rPr>
              <w:t xml:space="preserve">Use any inappropriate language when communicating online, including in emails </w:t>
            </w:r>
          </w:p>
          <w:p w:rsidR="00BE7DB5" w:rsidRPr="00D15819" w:rsidRDefault="00BE7DB5" w:rsidP="00BE7DB5">
            <w:pPr>
              <w:pStyle w:val="ListParagraph"/>
              <w:numPr>
                <w:ilvl w:val="0"/>
                <w:numId w:val="3"/>
              </w:numPr>
              <w:rPr>
                <w:b w:val="0"/>
                <w:sz w:val="28"/>
                <w:szCs w:val="28"/>
              </w:rPr>
            </w:pPr>
            <w:r w:rsidRPr="00D15819">
              <w:rPr>
                <w:b w:val="0"/>
                <w:sz w:val="28"/>
                <w:szCs w:val="28"/>
              </w:rPr>
              <w:t xml:space="preserve">Log in to the school’s network using someone else’s details </w:t>
            </w:r>
          </w:p>
          <w:p w:rsidR="00BE7DB5" w:rsidRPr="00D15819" w:rsidRDefault="00BE7DB5" w:rsidP="00BE7DB5">
            <w:pPr>
              <w:pStyle w:val="ListParagraph"/>
              <w:numPr>
                <w:ilvl w:val="0"/>
                <w:numId w:val="3"/>
              </w:numPr>
              <w:rPr>
                <w:b w:val="0"/>
                <w:sz w:val="28"/>
                <w:szCs w:val="28"/>
              </w:rPr>
            </w:pPr>
            <w:r w:rsidRPr="00D15819">
              <w:rPr>
                <w:b w:val="0"/>
                <w:sz w:val="28"/>
                <w:szCs w:val="28"/>
              </w:rPr>
              <w:t xml:space="preserve">Arrange to meet strangers offline without first consulting my parent/carer, or without adult supervision </w:t>
            </w:r>
          </w:p>
          <w:p w:rsidR="00BE7DB5" w:rsidRPr="00D15819" w:rsidRDefault="002D63F0" w:rsidP="00BE7DB5">
            <w:pPr>
              <w:pStyle w:val="ListParagraph"/>
              <w:numPr>
                <w:ilvl w:val="0"/>
                <w:numId w:val="3"/>
              </w:numPr>
              <w:rPr>
                <w:b w:val="0"/>
                <w:sz w:val="28"/>
                <w:szCs w:val="28"/>
              </w:rPr>
            </w:pPr>
            <w:r w:rsidRPr="00D15819">
              <w:rPr>
                <w:b w:val="0"/>
                <w:sz w:val="28"/>
                <w:szCs w:val="28"/>
              </w:rPr>
              <w:t xml:space="preserve">Bring a smart watch into school. </w:t>
            </w:r>
            <w:r w:rsidR="00BE7DB5" w:rsidRPr="00D15819">
              <w:rPr>
                <w:b w:val="0"/>
                <w:sz w:val="28"/>
                <w:szCs w:val="28"/>
              </w:rPr>
              <w:t>If I bring a personal mobile phone or any other mobile device laptop/tablet into school I will hand it in to the teacher at the start of the day</w:t>
            </w:r>
          </w:p>
          <w:p w:rsidR="00BE7DB5" w:rsidRPr="00D15819" w:rsidRDefault="00BE7DB5">
            <w:pPr>
              <w:rPr>
                <w:sz w:val="28"/>
                <w:szCs w:val="28"/>
              </w:rPr>
            </w:pPr>
          </w:p>
          <w:p w:rsidR="00BE7DB5" w:rsidRPr="00D15819" w:rsidRDefault="00BE7DB5">
            <w:pPr>
              <w:rPr>
                <w:sz w:val="28"/>
                <w:szCs w:val="28"/>
              </w:rPr>
            </w:pPr>
            <w:r w:rsidRPr="00D15819">
              <w:rPr>
                <w:sz w:val="28"/>
                <w:szCs w:val="28"/>
              </w:rPr>
              <w:t>I agree that the School will monitor the websites I visit and that I will follow the teachers’ guidelines.</w:t>
            </w:r>
          </w:p>
          <w:p w:rsidR="00D15819" w:rsidRPr="00D15819" w:rsidRDefault="00D15819">
            <w:pPr>
              <w:rPr>
                <w:sz w:val="28"/>
                <w:szCs w:val="28"/>
              </w:rPr>
            </w:pPr>
          </w:p>
          <w:p w:rsidR="00D15819" w:rsidRPr="00BE7DB5" w:rsidRDefault="00D15819">
            <w:pPr>
              <w:rPr>
                <w:sz w:val="24"/>
                <w:szCs w:val="24"/>
              </w:rPr>
            </w:pPr>
          </w:p>
          <w:p w:rsidR="00BE7DB5" w:rsidRDefault="00BE7DB5"/>
        </w:tc>
      </w:tr>
    </w:tbl>
    <w:p w:rsidR="00BE7DB5" w:rsidRDefault="00BE7DB5">
      <w:bookmarkStart w:id="0" w:name="_GoBack"/>
      <w:bookmarkEnd w:id="0"/>
    </w:p>
    <w:sectPr w:rsidR="00BE7DB5" w:rsidSect="00FF63BB"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378C9"/>
    <w:multiLevelType w:val="hybridMultilevel"/>
    <w:tmpl w:val="2654C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A670D"/>
    <w:multiLevelType w:val="hybridMultilevel"/>
    <w:tmpl w:val="773A8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96236"/>
    <w:multiLevelType w:val="hybridMultilevel"/>
    <w:tmpl w:val="1744E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336D3"/>
    <w:multiLevelType w:val="hybridMultilevel"/>
    <w:tmpl w:val="FA843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B5"/>
    <w:rsid w:val="002D63F0"/>
    <w:rsid w:val="00577A82"/>
    <w:rsid w:val="00BE7DB5"/>
    <w:rsid w:val="00D15819"/>
    <w:rsid w:val="00F32925"/>
    <w:rsid w:val="00F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2CF81"/>
  <w15:chartTrackingRefBased/>
  <w15:docId w15:val="{4A5F8246-C847-4F8E-8CEE-C71980E8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7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BE7DB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E7D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7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Kingswood House School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Ali</dc:creator>
  <cp:keywords/>
  <dc:description/>
  <cp:lastModifiedBy>Hilary Ali</cp:lastModifiedBy>
  <cp:revision>2</cp:revision>
  <cp:lastPrinted>2022-10-11T10:17:00Z</cp:lastPrinted>
  <dcterms:created xsi:type="dcterms:W3CDTF">2023-09-05T14:02:00Z</dcterms:created>
  <dcterms:modified xsi:type="dcterms:W3CDTF">2023-09-05T14:02:00Z</dcterms:modified>
</cp:coreProperties>
</file>