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B5" w:rsidRDefault="00BE7DB5">
      <w:r>
        <w:rPr>
          <w:noProof/>
          <w:lang w:eastAsia="en-GB"/>
        </w:rPr>
        <w:drawing>
          <wp:inline distT="0" distB="0" distL="0" distR="0" wp14:anchorId="14CCA208" wp14:editId="0970C555">
            <wp:extent cx="1746607" cy="452755"/>
            <wp:effectExtent l="0" t="0" r="635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56" cy="468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7DB5" w:rsidTr="00BE7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BE7DB5" w:rsidRPr="00BE7DB5" w:rsidRDefault="00BE7DB5">
            <w:pPr>
              <w:rPr>
                <w:sz w:val="28"/>
                <w:szCs w:val="28"/>
              </w:rPr>
            </w:pPr>
            <w:r w:rsidRPr="00BE7DB5">
              <w:rPr>
                <w:sz w:val="28"/>
                <w:szCs w:val="28"/>
              </w:rPr>
              <w:t xml:space="preserve">Acceptable Use of the School’s ICT Systems and internet: Agreement for </w:t>
            </w:r>
            <w:r w:rsidR="00577A82">
              <w:rPr>
                <w:sz w:val="28"/>
                <w:szCs w:val="28"/>
              </w:rPr>
              <w:t xml:space="preserve">pupils &amp; </w:t>
            </w:r>
            <w:r w:rsidRPr="00BE7DB5">
              <w:rPr>
                <w:sz w:val="28"/>
                <w:szCs w:val="28"/>
              </w:rPr>
              <w:t>parents and carers</w:t>
            </w:r>
            <w:r w:rsidR="00577A82">
              <w:rPr>
                <w:sz w:val="28"/>
                <w:szCs w:val="28"/>
              </w:rPr>
              <w:t xml:space="preserve"> (</w:t>
            </w:r>
            <w:r w:rsidR="00EB66D6">
              <w:rPr>
                <w:sz w:val="28"/>
                <w:szCs w:val="28"/>
              </w:rPr>
              <w:t>Years 3 &amp; 4</w:t>
            </w:r>
            <w:r w:rsidR="00577A82">
              <w:rPr>
                <w:sz w:val="28"/>
                <w:szCs w:val="28"/>
              </w:rPr>
              <w:t>)</w:t>
            </w:r>
          </w:p>
          <w:p w:rsidR="00BE7DB5" w:rsidRDefault="00BE7DB5"/>
        </w:tc>
      </w:tr>
      <w:tr w:rsidR="00BE7DB5" w:rsidTr="00BE7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BE7DB5" w:rsidRPr="001056CB" w:rsidRDefault="00BE7DB5">
            <w:pPr>
              <w:rPr>
                <w:rFonts w:cstheme="minorHAnsi"/>
                <w:sz w:val="28"/>
                <w:szCs w:val="28"/>
              </w:rPr>
            </w:pPr>
            <w:r w:rsidRPr="001056CB">
              <w:rPr>
                <w:rFonts w:cstheme="minorHAnsi"/>
                <w:sz w:val="28"/>
                <w:szCs w:val="28"/>
              </w:rPr>
              <w:t>When I use the School’s ICT systems (like computers) and get onto the internet in school I will:</w:t>
            </w:r>
          </w:p>
          <w:p w:rsidR="00BE7DB5" w:rsidRPr="001056CB" w:rsidRDefault="00BE7DB5">
            <w:pPr>
              <w:rPr>
                <w:rFonts w:cstheme="minorHAnsi"/>
                <w:sz w:val="28"/>
                <w:szCs w:val="28"/>
              </w:rPr>
            </w:pP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>Ask a teacher or adult if I can do so before using them</w:t>
            </w: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>Only use websites that a teacher or adult has told me or allowed me to use</w:t>
            </w:r>
          </w:p>
          <w:p w:rsidR="008A246C" w:rsidRPr="001056CB" w:rsidRDefault="008A246C" w:rsidP="008A246C">
            <w:pPr>
              <w:pStyle w:val="ListParagraph"/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  <w:p w:rsidR="008A246C" w:rsidRPr="001056CB" w:rsidRDefault="008A246C" w:rsidP="008A246C">
            <w:pPr>
              <w:pStyle w:val="ListParagraph"/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>Tell my teacher immediately if:</w:t>
            </w: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 xml:space="preserve">I click on a website by mistake </w:t>
            </w: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 xml:space="preserve">I receive messages from people I don’t know </w:t>
            </w: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>I find anything that may upset or harm me or my friends</w:t>
            </w:r>
          </w:p>
          <w:p w:rsidR="008A246C" w:rsidRPr="001056CB" w:rsidRDefault="008A246C" w:rsidP="008A246C">
            <w:pPr>
              <w:pStyle w:val="ListParagraph"/>
              <w:rPr>
                <w:rFonts w:cstheme="minorHAnsi"/>
                <w:b w:val="0"/>
                <w:sz w:val="28"/>
                <w:szCs w:val="28"/>
              </w:rPr>
            </w:pP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>Be kind to others and not upset or be rude to them</w:t>
            </w: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 xml:space="preserve">Look after the school ICT equipment and tell a teacher straight away if something is broken or not working properly </w:t>
            </w: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 xml:space="preserve">Only use the username and password I have been given </w:t>
            </w: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>Try my hardest to remember my username and password</w:t>
            </w: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 xml:space="preserve">Never share my password with anyone, including my friends. </w:t>
            </w: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 xml:space="preserve">Never give my personal information (my name, address or telephone numbers) to anyone without the permission of my teacher or parent/carer </w:t>
            </w:r>
          </w:p>
          <w:p w:rsidR="008A246C" w:rsidRPr="001056CB" w:rsidRDefault="008A246C" w:rsidP="008A24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sym w:font="Symbol" w:char="F0B7"/>
            </w:r>
            <w:r w:rsidRPr="001056CB">
              <w:rPr>
                <w:rFonts w:cstheme="minorHAnsi"/>
                <w:b w:val="0"/>
                <w:sz w:val="28"/>
                <w:szCs w:val="28"/>
              </w:rPr>
              <w:t xml:space="preserve">Save my work on the school network </w:t>
            </w:r>
          </w:p>
          <w:p w:rsidR="00BE7DB5" w:rsidRPr="001056CB" w:rsidRDefault="008A246C" w:rsidP="008A24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1056CB">
              <w:rPr>
                <w:rFonts w:cstheme="minorHAnsi"/>
                <w:b w:val="0"/>
                <w:sz w:val="28"/>
                <w:szCs w:val="28"/>
              </w:rPr>
              <w:t xml:space="preserve">Check with my teacher before I print anything </w:t>
            </w:r>
            <w:r w:rsidRPr="001056CB">
              <w:rPr>
                <w:rFonts w:cstheme="minorHAnsi"/>
                <w:b w:val="0"/>
                <w:sz w:val="28"/>
                <w:szCs w:val="28"/>
              </w:rPr>
              <w:sym w:font="Symbol" w:char="F0B7"/>
            </w:r>
            <w:r w:rsidRPr="001056CB">
              <w:rPr>
                <w:rFonts w:cstheme="minorHAnsi"/>
                <w:b w:val="0"/>
                <w:sz w:val="28"/>
                <w:szCs w:val="28"/>
              </w:rPr>
              <w:t xml:space="preserve"> Log off a computer when I have finished using it</w:t>
            </w:r>
          </w:p>
          <w:p w:rsidR="008A246C" w:rsidRPr="001056CB" w:rsidRDefault="008A246C">
            <w:pPr>
              <w:rPr>
                <w:rFonts w:cstheme="minorHAnsi"/>
                <w:sz w:val="28"/>
                <w:szCs w:val="28"/>
              </w:rPr>
            </w:pPr>
          </w:p>
          <w:p w:rsidR="00BE7DB5" w:rsidRDefault="00BE7DB5">
            <w:pPr>
              <w:rPr>
                <w:rFonts w:cstheme="minorHAnsi"/>
                <w:sz w:val="28"/>
                <w:szCs w:val="28"/>
              </w:rPr>
            </w:pPr>
            <w:r w:rsidRPr="001056CB">
              <w:rPr>
                <w:rFonts w:cstheme="minorHAnsi"/>
                <w:sz w:val="28"/>
                <w:szCs w:val="28"/>
              </w:rPr>
              <w:t>I agree that the School will monitor the websites I visit and</w:t>
            </w:r>
            <w:r w:rsidR="008A246C" w:rsidRPr="001056CB">
              <w:rPr>
                <w:rFonts w:cstheme="minorHAnsi"/>
                <w:sz w:val="28"/>
                <w:szCs w:val="28"/>
              </w:rPr>
              <w:t xml:space="preserve"> that there will be consequences if I don’t follow the rules.</w:t>
            </w:r>
          </w:p>
          <w:p w:rsidR="001056CB" w:rsidRPr="001056CB" w:rsidRDefault="001056CB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  <w:p w:rsidR="00BE7DB5" w:rsidRDefault="00BE7DB5"/>
        </w:tc>
      </w:tr>
    </w:tbl>
    <w:p w:rsidR="00BE7DB5" w:rsidRDefault="00BE7DB5"/>
    <w:sectPr w:rsidR="00BE7DB5" w:rsidSect="00FF63BB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8C9"/>
    <w:multiLevelType w:val="hybridMultilevel"/>
    <w:tmpl w:val="2654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670D"/>
    <w:multiLevelType w:val="hybridMultilevel"/>
    <w:tmpl w:val="773A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96236"/>
    <w:multiLevelType w:val="hybridMultilevel"/>
    <w:tmpl w:val="1744E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6D3"/>
    <w:multiLevelType w:val="hybridMultilevel"/>
    <w:tmpl w:val="FA843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F3B1F"/>
    <w:multiLevelType w:val="hybridMultilevel"/>
    <w:tmpl w:val="B59C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37BB6"/>
    <w:multiLevelType w:val="hybridMultilevel"/>
    <w:tmpl w:val="F7227760"/>
    <w:lvl w:ilvl="0" w:tplc="2A5A2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B5"/>
    <w:rsid w:val="001056CB"/>
    <w:rsid w:val="002D63F0"/>
    <w:rsid w:val="00577A82"/>
    <w:rsid w:val="008A246C"/>
    <w:rsid w:val="00BE7DB5"/>
    <w:rsid w:val="00EB66D6"/>
    <w:rsid w:val="00F3292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0D0A"/>
  <w15:chartTrackingRefBased/>
  <w15:docId w15:val="{4A5F8246-C847-4F8E-8CEE-C71980E8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E7D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E7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Kingswood House School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Ali</dc:creator>
  <cp:keywords/>
  <dc:description/>
  <cp:lastModifiedBy>Hilary Ali</cp:lastModifiedBy>
  <cp:revision>2</cp:revision>
  <cp:lastPrinted>2022-10-11T10:17:00Z</cp:lastPrinted>
  <dcterms:created xsi:type="dcterms:W3CDTF">2023-09-05T14:04:00Z</dcterms:created>
  <dcterms:modified xsi:type="dcterms:W3CDTF">2023-09-05T14:04:00Z</dcterms:modified>
</cp:coreProperties>
</file>